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971C9" w14:textId="02C76B7D" w:rsidR="00324DD8" w:rsidRPr="00324DD8" w:rsidRDefault="00324DD8" w:rsidP="00324DD8">
      <w:pPr>
        <w:pStyle w:val="Corpotesto"/>
        <w:spacing w:after="0"/>
        <w:ind w:left="1276" w:right="97" w:hanging="1276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CARTA INTESTATA DITTA</w:t>
      </w:r>
    </w:p>
    <w:p w14:paraId="724BD7EF" w14:textId="77777777" w:rsidR="00324DD8" w:rsidRDefault="00324DD8" w:rsidP="00324DD8">
      <w:pPr>
        <w:pStyle w:val="Corpotesto"/>
        <w:spacing w:after="0"/>
        <w:ind w:left="1276" w:right="97" w:hanging="1276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5D984B90" w14:textId="77777777" w:rsidR="00324DD8" w:rsidRDefault="00324DD8" w:rsidP="00324DD8">
      <w:pPr>
        <w:pStyle w:val="Corpotesto"/>
        <w:spacing w:after="0"/>
        <w:ind w:left="1276" w:right="97" w:hanging="1276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1CFC80BF" w14:textId="634A74B9" w:rsidR="00324DD8" w:rsidRDefault="00FA628A" w:rsidP="00324DD8">
      <w:pPr>
        <w:pStyle w:val="Corpotesto"/>
        <w:spacing w:after="0"/>
        <w:ind w:left="1276" w:right="97" w:hanging="1276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a</w:t>
      </w:r>
      <w:r w:rsidR="00324DD8">
        <w:rPr>
          <w:rFonts w:ascii="Times New Roman" w:hAnsi="Times New Roman"/>
          <w:b/>
          <w:bCs/>
          <w:color w:val="000000"/>
          <w:sz w:val="22"/>
          <w:szCs w:val="22"/>
        </w:rPr>
        <w:t>ll’IRCCS NEUROMED Spa</w:t>
      </w:r>
    </w:p>
    <w:p w14:paraId="384DAA68" w14:textId="68F45FF2" w:rsidR="00324DD8" w:rsidRDefault="00324DD8" w:rsidP="00324DD8">
      <w:pPr>
        <w:pStyle w:val="Corpotesto"/>
        <w:spacing w:after="0"/>
        <w:ind w:left="1276" w:right="97" w:hanging="1276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Via Atinense, 18</w:t>
      </w:r>
    </w:p>
    <w:p w14:paraId="7E13A6F3" w14:textId="12F2CFC8" w:rsidR="00324DD8" w:rsidRPr="00324DD8" w:rsidRDefault="00324DD8" w:rsidP="00324DD8">
      <w:pPr>
        <w:pStyle w:val="Corpotesto"/>
        <w:spacing w:after="0"/>
        <w:ind w:left="1276" w:right="97" w:hanging="1276"/>
        <w:jc w:val="right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 w:rsidRPr="00324DD8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86077 POZZILLI (IS)</w:t>
      </w:r>
    </w:p>
    <w:p w14:paraId="4BBDB02F" w14:textId="7480E06F" w:rsidR="00324DD8" w:rsidRDefault="00324DD8" w:rsidP="00324DD8">
      <w:pPr>
        <w:pStyle w:val="Corpotesto"/>
        <w:spacing w:line="276" w:lineRule="auto"/>
        <w:ind w:left="1276" w:right="97" w:hanging="1276"/>
        <w:jc w:val="right"/>
        <w:rPr>
          <w:rFonts w:ascii="Times New Roman" w:hAnsi="Times New Roman"/>
          <w:i/>
          <w:iCs/>
          <w:color w:val="000000"/>
          <w:sz w:val="20"/>
        </w:rPr>
      </w:pPr>
      <w:r w:rsidRPr="00324DD8">
        <w:rPr>
          <w:rFonts w:ascii="Times New Roman" w:hAnsi="Times New Roman"/>
          <w:i/>
          <w:iCs/>
          <w:color w:val="000000"/>
          <w:sz w:val="20"/>
        </w:rPr>
        <w:t xml:space="preserve">pec: </w:t>
      </w:r>
      <w:hyperlink r:id="rId6" w:history="1">
        <w:r w:rsidR="000D54E9" w:rsidRPr="00E23F8F">
          <w:rPr>
            <w:rStyle w:val="Collegamentoipertestuale"/>
            <w:rFonts w:ascii="Times New Roman" w:hAnsi="Times New Roman"/>
            <w:i/>
            <w:iCs/>
            <w:sz w:val="20"/>
          </w:rPr>
          <w:t>neuromedgare@pec.it</w:t>
        </w:r>
      </w:hyperlink>
    </w:p>
    <w:p w14:paraId="205CE263" w14:textId="77777777" w:rsidR="00324DD8" w:rsidRDefault="00324DD8" w:rsidP="00324DD8">
      <w:pPr>
        <w:pStyle w:val="Corpotesto"/>
        <w:spacing w:line="276" w:lineRule="auto"/>
        <w:ind w:left="1276" w:right="97" w:hanging="1276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44BE16B1" w14:textId="6719AE5C" w:rsidR="003B6D7F" w:rsidRPr="003B6D7F" w:rsidRDefault="00C22D9D" w:rsidP="00FA628A">
      <w:pPr>
        <w:pStyle w:val="Corpotesto"/>
        <w:spacing w:after="0"/>
        <w:ind w:left="1418" w:right="97" w:hanging="1418"/>
        <w:jc w:val="both"/>
        <w:rPr>
          <w:rFonts w:ascii="Times New Roman" w:eastAsia="Arial Narrow" w:hAnsi="Times New Roman"/>
          <w:b/>
          <w:sz w:val="22"/>
          <w:szCs w:val="22"/>
          <w:lang w:eastAsia="en-US"/>
        </w:rPr>
      </w:pPr>
      <w:r w:rsidRPr="00C22D9D">
        <w:rPr>
          <w:rFonts w:ascii="Times New Roman" w:hAnsi="Times New Roman"/>
          <w:b/>
          <w:bCs/>
          <w:color w:val="000000"/>
          <w:sz w:val="22"/>
          <w:szCs w:val="22"/>
        </w:rPr>
        <w:t>OGGETTO:</w:t>
      </w:r>
      <w:r w:rsidR="0051650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516506" w:rsidRPr="00516506">
        <w:rPr>
          <w:rFonts w:ascii="Times New Roman" w:eastAsia="Arial Narrow" w:hAnsi="Times New Roman"/>
          <w:b/>
          <w:sz w:val="22"/>
          <w:szCs w:val="22"/>
          <w:lang w:eastAsia="en-US"/>
        </w:rPr>
        <w:t xml:space="preserve">INDAGINE ESPLORATIVA DI MERCATO VOLTA A RACCOGLIERE PREVENTIVI INFORMALI FINALIZZATI ALL’AFFIDAMENTO DEL SERVIZIO DI EXPERTISE RADIOLOGICA PER L’IDENTIFICAZIONE DI STRUTTURE MORFOLOGICHE MEDIANTE NEUROIMAGING NELL’AMBITO DEL PROGETTO DI RICERCA “NEUROTECHNO-TECNOLOGIE INNOVATIVE, PER LA DIAGNOSI, IL MONITORAGGIO E LA CURA DI PATOLOGIE NEUROLOGICHE”, FINANZIATO DAL “FONDO CRESCITA SOSTENIBILE - SETTORE APPLICATIVO “SCIENZE DELLA VITA”, DI CUI AL DECRETO MINISTERO DELLO SVILUPPO ECONOMICO DEL 05 MARZO </w:t>
      </w:r>
      <w:r w:rsidR="00516506" w:rsidRPr="00074BAC">
        <w:rPr>
          <w:rFonts w:ascii="Times New Roman" w:eastAsia="Arial Narrow" w:hAnsi="Times New Roman"/>
          <w:b/>
          <w:sz w:val="22"/>
          <w:szCs w:val="22"/>
          <w:lang w:eastAsia="en-US"/>
        </w:rPr>
        <w:t>2018 CUP B29J25000290005</w:t>
      </w:r>
      <w:r w:rsidR="00763F1C">
        <w:rPr>
          <w:rFonts w:ascii="Times New Roman" w:eastAsia="Arial Narrow" w:hAnsi="Times New Roman"/>
          <w:b/>
          <w:sz w:val="22"/>
          <w:szCs w:val="22"/>
          <w:lang w:eastAsia="en-US"/>
        </w:rPr>
        <w:t>.</w:t>
      </w:r>
      <w:r w:rsidR="00516506" w:rsidRPr="00074BAC">
        <w:rPr>
          <w:rFonts w:ascii="Times New Roman" w:eastAsia="Arial Narrow" w:hAnsi="Times New Roman"/>
          <w:b/>
          <w:sz w:val="22"/>
          <w:szCs w:val="22"/>
          <w:lang w:eastAsia="en-US"/>
        </w:rPr>
        <w:t xml:space="preserve"> </w:t>
      </w:r>
      <w:r w:rsidR="00074BAC" w:rsidRPr="00074BAC">
        <w:rPr>
          <w:rFonts w:ascii="Times New Roman" w:eastAsia="Arial Narrow" w:hAnsi="Times New Roman"/>
          <w:b/>
          <w:sz w:val="22"/>
          <w:szCs w:val="22"/>
          <w:lang w:eastAsia="en-US"/>
        </w:rPr>
        <w:t>Decreto di concessione delle agevolazioni R.0001066 del 12-05-2025</w:t>
      </w:r>
    </w:p>
    <w:p w14:paraId="5AA1C6E8" w14:textId="77777777" w:rsidR="003B6D7F" w:rsidRDefault="003B6D7F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403111BA" w14:textId="687B5CAD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Il</w:t>
      </w:r>
      <w:r w:rsidR="00763F1C">
        <w:rPr>
          <w:rFonts w:ascii="Times New Roman" w:hAnsi="Times New Roman" w:cs="Times New Roman"/>
          <w:color w:val="000000"/>
          <w:kern w:val="0"/>
        </w:rPr>
        <w:t>/la</w:t>
      </w:r>
      <w:r w:rsidRPr="00C22D9D">
        <w:rPr>
          <w:rFonts w:ascii="Times New Roman" w:hAnsi="Times New Roman" w:cs="Times New Roman"/>
          <w:color w:val="000000"/>
          <w:kern w:val="0"/>
        </w:rPr>
        <w:t xml:space="preserve"> sottoscritto</w:t>
      </w:r>
      <w:r w:rsidR="00763F1C">
        <w:rPr>
          <w:rFonts w:ascii="Times New Roman" w:hAnsi="Times New Roman" w:cs="Times New Roman"/>
          <w:color w:val="000000"/>
          <w:kern w:val="0"/>
        </w:rPr>
        <w:t>/a</w:t>
      </w:r>
      <w:r w:rsidRPr="00C22D9D">
        <w:rPr>
          <w:rFonts w:ascii="Times New Roman" w:hAnsi="Times New Roman" w:cs="Times New Roman"/>
          <w:color w:val="000000"/>
          <w:kern w:val="0"/>
        </w:rPr>
        <w:t>_______________________ nato</w:t>
      </w:r>
      <w:r w:rsidR="00763F1C">
        <w:rPr>
          <w:rFonts w:ascii="Times New Roman" w:hAnsi="Times New Roman" w:cs="Times New Roman"/>
          <w:color w:val="000000"/>
          <w:kern w:val="0"/>
        </w:rPr>
        <w:t>/a</w:t>
      </w:r>
      <w:r w:rsidRPr="00C22D9D">
        <w:rPr>
          <w:rFonts w:ascii="Times New Roman" w:hAnsi="Times New Roman" w:cs="Times New Roman"/>
          <w:color w:val="000000"/>
          <w:kern w:val="0"/>
        </w:rPr>
        <w:t xml:space="preserve"> a _____________( </w:t>
      </w:r>
      <w:r w:rsidR="00763F1C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) il__________________ residente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in _____________(</w:t>
      </w:r>
      <w:r w:rsidR="00A42F16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 xml:space="preserve"> ), Via __________________________ n. _______ in qualità di:</w:t>
      </w:r>
    </w:p>
    <w:p w14:paraId="3581E536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[ ] Titolare</w:t>
      </w:r>
    </w:p>
    <w:p w14:paraId="53431DE2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[ ] Legale Rappresentante</w:t>
      </w:r>
    </w:p>
    <w:p w14:paraId="02A83385" w14:textId="4646BC65" w:rsidR="00C22D9D" w:rsidRPr="00C22D9D" w:rsidRDefault="00C22D9D" w:rsidP="00E7784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[ ] Procuratore giusta procura generale/speciale in data _________ a rogito del notaio______ rep. N. __________che si allega in originale o in copia conforme</w:t>
      </w:r>
    </w:p>
    <w:p w14:paraId="2B83680F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 xml:space="preserve">[ ] Altro </w:t>
      </w:r>
    </w:p>
    <w:p w14:paraId="31BF2991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1FFBB5E7" w14:textId="18DDFF36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D54E9">
        <w:rPr>
          <w:rFonts w:ascii="Times New Roman" w:hAnsi="Times New Roman" w:cs="Times New Roman"/>
          <w:color w:val="000000"/>
          <w:kern w:val="0"/>
        </w:rPr>
        <w:t>dell’impresa</w:t>
      </w:r>
      <w:r w:rsidR="00A42F16" w:rsidRPr="000D54E9">
        <w:rPr>
          <w:rFonts w:ascii="Times New Roman" w:hAnsi="Times New Roman" w:cs="Times New Roman"/>
          <w:color w:val="000000"/>
          <w:kern w:val="0"/>
        </w:rPr>
        <w:t>/libero professionista</w:t>
      </w:r>
      <w:r w:rsidRPr="000D54E9">
        <w:rPr>
          <w:rFonts w:ascii="Times New Roman" w:hAnsi="Times New Roman" w:cs="Times New Roman"/>
          <w:color w:val="000000"/>
          <w:kern w:val="0"/>
        </w:rPr>
        <w:t xml:space="preserve"> ______________________________________________________</w:t>
      </w:r>
    </w:p>
    <w:p w14:paraId="4B00A071" w14:textId="0C009A11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con sede legale nel Comune di ______________________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(Comune italiano o stato estero) CAP __________ Prov._____Indirizzo _____________________</w:t>
      </w:r>
      <w:r w:rsidR="00324DD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e con sede operativa nel Comune di ____________________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CAP ________ Prov. _____________ Indirizzo ___________________</w:t>
      </w:r>
      <w:r w:rsidR="00324DD8">
        <w:rPr>
          <w:rFonts w:ascii="Times New Roman" w:hAnsi="Times New Roman" w:cs="Times New Roman"/>
          <w:color w:val="000000"/>
          <w:kern w:val="0"/>
        </w:rPr>
        <w:t>,</w:t>
      </w:r>
      <w:r w:rsidR="00325B1E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C.F. _______________________ P.IVA _____________________</w:t>
      </w:r>
    </w:p>
    <w:p w14:paraId="5213F459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76B54DE0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RECAPITO COMUNICAZIONI (indirizzo al quale inviare eventuali comunicazioni in ordine alla presente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procedura:</w:t>
      </w:r>
    </w:p>
    <w:p w14:paraId="191D9236" w14:textId="0CC66E4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[ ] Sede Legale</w:t>
      </w:r>
      <w:r w:rsidR="00A85913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1E7EE37B" w14:textId="33814BB2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[ ] Sede Operativa</w:t>
      </w:r>
      <w:r w:rsidR="00A85913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04E9B290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Tel. _______________________Fax _______________________</w:t>
      </w:r>
    </w:p>
    <w:p w14:paraId="1473FFBA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eventuale cell. di riferimento ____________________________</w:t>
      </w:r>
    </w:p>
    <w:p w14:paraId="41264C00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e-mail ______________________________________________</w:t>
      </w:r>
    </w:p>
    <w:p w14:paraId="753E7623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PEC _______________________________________________</w:t>
      </w:r>
    </w:p>
    <w:p w14:paraId="2DE1816E" w14:textId="4B458252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consapevole delle sanzioni previste dall’art. 76 del Testo unico, D.P.R. 28/12/2000 n. 445, e della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decadenza dei benefici prevista dall’art. 75 del medesimo Testo unico in caso di dichiarazioni false o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mendaci, sotto la propria personale responsabilità;</w:t>
      </w:r>
    </w:p>
    <w:p w14:paraId="3F2F155B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al fine di dare riscontro all’avviso pubblico in oggetto</w:t>
      </w:r>
    </w:p>
    <w:p w14:paraId="0C5306F9" w14:textId="32CBEE81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6968FEFB" w14:textId="2D2C1A90" w:rsidR="00A50781" w:rsidRDefault="00C22D9D" w:rsidP="00516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C22D9D">
        <w:rPr>
          <w:rFonts w:ascii="Times New Roman" w:hAnsi="Times New Roman" w:cs="Times New Roman"/>
          <w:b/>
          <w:bCs/>
          <w:color w:val="000000"/>
          <w:kern w:val="0"/>
        </w:rPr>
        <w:t>MANIFESTA IL PROPRIO INTERESSE</w:t>
      </w:r>
    </w:p>
    <w:p w14:paraId="7BD2B6D8" w14:textId="77777777" w:rsidR="00516506" w:rsidRPr="00516506" w:rsidRDefault="00516506" w:rsidP="00516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E82A30B" w14:textId="16F6B553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D20C8F">
        <w:rPr>
          <w:rFonts w:ascii="Times New Roman" w:hAnsi="Times New Roman" w:cs="Times New Roman"/>
          <w:color w:val="000000"/>
          <w:kern w:val="0"/>
        </w:rPr>
        <w:t>a partecipare alla suddetta indagine esplorativa indetta da codesta Stazione Appaltante</w:t>
      </w:r>
      <w:r w:rsidR="008E7D0A" w:rsidRPr="00D20C8F">
        <w:rPr>
          <w:rFonts w:ascii="Times New Roman" w:hAnsi="Times New Roman" w:cs="Times New Roman"/>
          <w:color w:val="000000"/>
          <w:kern w:val="0"/>
        </w:rPr>
        <w:t xml:space="preserve"> con avviso</w:t>
      </w:r>
      <w:r w:rsidR="00007967" w:rsidRPr="00D20C8F">
        <w:rPr>
          <w:rFonts w:ascii="Times New Roman" w:hAnsi="Times New Roman" w:cs="Times New Roman"/>
          <w:color w:val="000000"/>
          <w:kern w:val="0"/>
        </w:rPr>
        <w:t xml:space="preserve"> di prot. </w:t>
      </w:r>
      <w:r w:rsidR="00FB0A83">
        <w:rPr>
          <w:rFonts w:ascii="Times New Roman" w:hAnsi="Times New Roman" w:cs="Times New Roman"/>
          <w:color w:val="000000"/>
          <w:kern w:val="0"/>
        </w:rPr>
        <w:t xml:space="preserve">N. </w:t>
      </w:r>
      <w:r w:rsidR="00007967" w:rsidRPr="00D20C8F">
        <w:rPr>
          <w:rFonts w:ascii="Times New Roman" w:hAnsi="Times New Roman" w:cs="Times New Roman"/>
          <w:color w:val="000000"/>
          <w:kern w:val="0"/>
        </w:rPr>
        <w:t>782</w:t>
      </w:r>
      <w:r w:rsidR="00C52581">
        <w:rPr>
          <w:rFonts w:ascii="Times New Roman" w:hAnsi="Times New Roman" w:cs="Times New Roman"/>
          <w:color w:val="000000"/>
          <w:kern w:val="0"/>
        </w:rPr>
        <w:t>,</w:t>
      </w:r>
      <w:r w:rsidR="008E7D0A" w:rsidRPr="00D20C8F">
        <w:rPr>
          <w:rFonts w:ascii="Times New Roman" w:hAnsi="Times New Roman" w:cs="Times New Roman"/>
          <w:color w:val="000000"/>
          <w:kern w:val="0"/>
        </w:rPr>
        <w:t xml:space="preserve"> del </w:t>
      </w:r>
      <w:r w:rsidR="00516506" w:rsidRPr="00D20C8F">
        <w:rPr>
          <w:rFonts w:ascii="Times New Roman" w:hAnsi="Times New Roman" w:cs="Times New Roman"/>
          <w:color w:val="000000"/>
          <w:kern w:val="0"/>
        </w:rPr>
        <w:t>0</w:t>
      </w:r>
      <w:r w:rsidR="00007967" w:rsidRPr="00D20C8F">
        <w:rPr>
          <w:rFonts w:ascii="Times New Roman" w:hAnsi="Times New Roman" w:cs="Times New Roman"/>
          <w:color w:val="000000"/>
          <w:kern w:val="0"/>
        </w:rPr>
        <w:t>8</w:t>
      </w:r>
      <w:r w:rsidR="008E7D0A" w:rsidRPr="00D20C8F">
        <w:rPr>
          <w:rFonts w:ascii="Times New Roman" w:hAnsi="Times New Roman" w:cs="Times New Roman"/>
          <w:color w:val="000000"/>
          <w:kern w:val="0"/>
        </w:rPr>
        <w:t>/0</w:t>
      </w:r>
      <w:r w:rsidR="00007967" w:rsidRPr="00D20C8F">
        <w:rPr>
          <w:rFonts w:ascii="Times New Roman" w:hAnsi="Times New Roman" w:cs="Times New Roman"/>
          <w:color w:val="000000"/>
          <w:kern w:val="0"/>
        </w:rPr>
        <w:t>8</w:t>
      </w:r>
      <w:r w:rsidR="008E7D0A" w:rsidRPr="00D20C8F">
        <w:rPr>
          <w:rFonts w:ascii="Times New Roman" w:hAnsi="Times New Roman" w:cs="Times New Roman"/>
          <w:color w:val="000000"/>
          <w:kern w:val="0"/>
        </w:rPr>
        <w:t>/202</w:t>
      </w:r>
      <w:r w:rsidR="00516506" w:rsidRPr="00D20C8F">
        <w:rPr>
          <w:rFonts w:ascii="Times New Roman" w:hAnsi="Times New Roman" w:cs="Times New Roman"/>
          <w:color w:val="000000"/>
          <w:kern w:val="0"/>
        </w:rPr>
        <w:t>5</w:t>
      </w:r>
    </w:p>
    <w:p w14:paraId="3693B40E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74B5D28E" w14:textId="2DE49E25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C22D9D">
        <w:rPr>
          <w:rFonts w:ascii="Times New Roman" w:hAnsi="Times New Roman" w:cs="Times New Roman"/>
          <w:b/>
          <w:bCs/>
          <w:color w:val="000000"/>
          <w:kern w:val="0"/>
        </w:rPr>
        <w:t>DICHIARA</w:t>
      </w:r>
    </w:p>
    <w:p w14:paraId="5667164C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7E5B91A3" w14:textId="6460A213" w:rsidR="00C22D9D" w:rsidRPr="00F0162A" w:rsidRDefault="00C52581" w:rsidP="00F016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d</w:t>
      </w:r>
      <w:r w:rsidR="00C22D9D" w:rsidRPr="00F0162A">
        <w:rPr>
          <w:rFonts w:ascii="Times New Roman" w:hAnsi="Times New Roman" w:cs="Times New Roman"/>
          <w:color w:val="000000"/>
          <w:kern w:val="0"/>
        </w:rPr>
        <w:t>i voler partecipare alla presente indagine esplorativa in qualità di:</w:t>
      </w:r>
    </w:p>
    <w:p w14:paraId="19EF0464" w14:textId="1E84E261" w:rsidR="00C22D9D" w:rsidRPr="00C22D9D" w:rsidRDefault="00C22D9D" w:rsidP="00F0162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D20C8F">
        <w:rPr>
          <w:rFonts w:ascii="Times New Roman" w:hAnsi="Times New Roman" w:cs="Times New Roman"/>
          <w:color w:val="000000"/>
          <w:kern w:val="0"/>
        </w:rPr>
        <w:t xml:space="preserve">[ ] imprenditore individuale (anche </w:t>
      </w:r>
      <w:r w:rsidR="00C52581" w:rsidRPr="00D20C8F">
        <w:rPr>
          <w:rFonts w:ascii="Times New Roman" w:hAnsi="Times New Roman" w:cs="Times New Roman"/>
          <w:color w:val="000000"/>
          <w:kern w:val="0"/>
        </w:rPr>
        <w:t>artigiano) /</w:t>
      </w:r>
      <w:r w:rsidR="00A42F16" w:rsidRPr="00D20C8F">
        <w:rPr>
          <w:rFonts w:ascii="Times New Roman" w:hAnsi="Times New Roman" w:cs="Times New Roman"/>
          <w:color w:val="000000"/>
          <w:kern w:val="0"/>
        </w:rPr>
        <w:t>libero professionista</w:t>
      </w:r>
      <w:r w:rsidR="00C52581">
        <w:rPr>
          <w:rFonts w:ascii="Times New Roman" w:hAnsi="Times New Roman" w:cs="Times New Roman"/>
          <w:color w:val="000000"/>
          <w:kern w:val="0"/>
        </w:rPr>
        <w:t xml:space="preserve"> </w:t>
      </w:r>
      <w:r w:rsidRPr="00D20C8F">
        <w:rPr>
          <w:rFonts w:ascii="Times New Roman" w:hAnsi="Times New Roman" w:cs="Times New Roman"/>
          <w:color w:val="000000"/>
          <w:kern w:val="0"/>
        </w:rPr>
        <w:t>/società /cooperativa;</w:t>
      </w:r>
    </w:p>
    <w:p w14:paraId="018832A5" w14:textId="77777777" w:rsidR="00C22D9D" w:rsidRPr="00C22D9D" w:rsidRDefault="00C22D9D" w:rsidP="00F0162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lastRenderedPageBreak/>
        <w:t>[ ] consorzio fra società cooperative di produzione e lavoro;</w:t>
      </w:r>
    </w:p>
    <w:p w14:paraId="610B8DE6" w14:textId="77777777" w:rsidR="00C22D9D" w:rsidRPr="00C22D9D" w:rsidRDefault="00C22D9D" w:rsidP="00F0162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[ ] raggruppamento temporaneo di concorrenti, costituiti</w:t>
      </w:r>
    </w:p>
    <w:p w14:paraId="79BFCB26" w14:textId="09556E61" w:rsidR="00C22D9D" w:rsidRPr="00C22D9D" w:rsidRDefault="00C22D9D" w:rsidP="00F0162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da__________________________________________ consorzi ordinario di concorrenti di cui all'articolo</w:t>
      </w:r>
      <w:r w:rsidR="00F0162A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2602 del codice civile, altro (specificare</w:t>
      </w:r>
      <w:r w:rsidR="00F0162A">
        <w:rPr>
          <w:rFonts w:ascii="Times New Roman" w:hAnsi="Times New Roman" w:cs="Times New Roman"/>
          <w:color w:val="000000"/>
          <w:kern w:val="0"/>
        </w:rPr>
        <w:t xml:space="preserve">) </w:t>
      </w:r>
      <w:r w:rsidRPr="00C22D9D">
        <w:rPr>
          <w:rFonts w:ascii="Times New Roman" w:hAnsi="Times New Roman" w:cs="Times New Roman"/>
          <w:color w:val="000000"/>
          <w:kern w:val="0"/>
        </w:rPr>
        <w:t>_______________________________________</w:t>
      </w:r>
    </w:p>
    <w:p w14:paraId="5BEA34C9" w14:textId="497BB754" w:rsidR="00C22D9D" w:rsidRPr="00F0162A" w:rsidRDefault="00F911D0" w:rsidP="00C22D9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c</w:t>
      </w:r>
      <w:r w:rsidR="00C22D9D" w:rsidRPr="00F0162A">
        <w:rPr>
          <w:rFonts w:ascii="Times New Roman" w:hAnsi="Times New Roman" w:cs="Times New Roman"/>
          <w:color w:val="000000"/>
          <w:kern w:val="0"/>
        </w:rPr>
        <w:t>he la Ditta è iscritta alla C.C.I.A.A. per adeguata attività e che i dati relativi all’iscrizione</w:t>
      </w:r>
      <w:r w:rsidR="00F0162A" w:rsidRPr="00F0162A">
        <w:rPr>
          <w:rFonts w:ascii="Times New Roman" w:hAnsi="Times New Roman" w:cs="Times New Roman"/>
          <w:color w:val="000000"/>
          <w:kern w:val="0"/>
        </w:rPr>
        <w:t xml:space="preserve"> </w:t>
      </w:r>
      <w:r w:rsidR="00C22D9D" w:rsidRPr="00F0162A">
        <w:rPr>
          <w:rFonts w:ascii="Times New Roman" w:hAnsi="Times New Roman" w:cs="Times New Roman"/>
          <w:color w:val="000000"/>
          <w:kern w:val="0"/>
        </w:rPr>
        <w:t>sono i seguenti:</w:t>
      </w:r>
    </w:p>
    <w:p w14:paraId="6927A855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 xml:space="preserve">sezione della C.C.I.A.A. di iscrizione ___________________________ </w:t>
      </w:r>
    </w:p>
    <w:p w14:paraId="71191109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numero di iscrizione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__________________________</w:t>
      </w:r>
    </w:p>
    <w:p w14:paraId="41BE665A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data di iscrizione ________________________della ditta/termine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________________________</w:t>
      </w:r>
    </w:p>
    <w:p w14:paraId="014911F7" w14:textId="1C8EBB1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forma giuridica ____________________________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codice di attività ____________________________</w:t>
      </w:r>
    </w:p>
    <w:p w14:paraId="6B42E939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titolari, soci, direttori tecnici, amministratori muniti di potere di rappresentanza, soci accomandatari: -</w:t>
      </w:r>
    </w:p>
    <w:p w14:paraId="359C773F" w14:textId="590D0C8E" w:rsidR="00C22D9D" w:rsidRDefault="00D15E21" w:rsidP="00A507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i</w:t>
      </w:r>
      <w:r w:rsidR="00C22D9D" w:rsidRPr="00C22D9D">
        <w:rPr>
          <w:rFonts w:ascii="Times New Roman" w:hAnsi="Times New Roman" w:cs="Times New Roman"/>
          <w:color w:val="000000"/>
          <w:kern w:val="0"/>
        </w:rPr>
        <w:t>l sig. ………………………………………………………………, nato a ………………………………, il ………………………, residente in …………………………………, via …………………………………… qualifica ricoperta ……………………………………………………,</w:t>
      </w:r>
    </w:p>
    <w:p w14:paraId="0BD4374E" w14:textId="0AF63414" w:rsidR="00C22D9D" w:rsidRDefault="00D15E21" w:rsidP="00A507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i</w:t>
      </w:r>
      <w:r w:rsidR="00C22D9D" w:rsidRPr="00C22D9D">
        <w:rPr>
          <w:rFonts w:ascii="Times New Roman" w:hAnsi="Times New Roman" w:cs="Times New Roman"/>
          <w:color w:val="000000"/>
          <w:kern w:val="0"/>
        </w:rPr>
        <w:t>l sig. ………………………………………………………………, nato a ………………………………, il ………………………, residente in …………………………………, via …………………………………… qualifica ricoperta ……………………………………………………,</w:t>
      </w:r>
    </w:p>
    <w:p w14:paraId="4F4682AE" w14:textId="734322EE" w:rsidR="00C22D9D" w:rsidRDefault="00D15E21" w:rsidP="00A507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i</w:t>
      </w:r>
      <w:r w:rsidR="00C22D9D" w:rsidRPr="00C22D9D">
        <w:rPr>
          <w:rFonts w:ascii="Times New Roman" w:hAnsi="Times New Roman" w:cs="Times New Roman"/>
          <w:color w:val="000000"/>
          <w:kern w:val="0"/>
        </w:rPr>
        <w:t>l sig. ………………………………………………………………, nato a ………………………………, il ………………………, residente in …………………………………, via …………………………………… qualifica ricoperta ……………………………………………………,</w:t>
      </w:r>
    </w:p>
    <w:p w14:paraId="5F103031" w14:textId="20B21899" w:rsidR="00C22D9D" w:rsidRDefault="00D15E21" w:rsidP="00A507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i</w:t>
      </w:r>
      <w:r w:rsidR="00C22D9D" w:rsidRPr="00C22D9D">
        <w:rPr>
          <w:rFonts w:ascii="Times New Roman" w:hAnsi="Times New Roman" w:cs="Times New Roman"/>
          <w:color w:val="000000"/>
          <w:kern w:val="0"/>
        </w:rPr>
        <w:t>l sig. ………………………………………………………………, nato a ………………………………, il ………………………, residente in …………………………………, via …………………………………… qualifica ricoperta ……………………………………………………,</w:t>
      </w:r>
    </w:p>
    <w:p w14:paraId="05010E55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30F658CC" w14:textId="1F37C3F3" w:rsidR="00C22D9D" w:rsidRPr="00C22D9D" w:rsidRDefault="00C22D9D" w:rsidP="00F016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ai sensi e per gli effetti degli artt. 46, 47, 76, 77 bis, D.P.R. 445/00 e s.m.i. di non trovarsi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 xml:space="preserve">in alcuna delle situazioni descritte all’art. </w:t>
      </w:r>
      <w:r w:rsidR="0064096A">
        <w:rPr>
          <w:rFonts w:ascii="Times New Roman" w:hAnsi="Times New Roman" w:cs="Times New Roman"/>
          <w:color w:val="000000"/>
          <w:kern w:val="0"/>
        </w:rPr>
        <w:t>94</w:t>
      </w:r>
      <w:r w:rsidRPr="00C22D9D">
        <w:rPr>
          <w:rFonts w:ascii="Times New Roman" w:hAnsi="Times New Roman" w:cs="Times New Roman"/>
          <w:color w:val="000000"/>
          <w:kern w:val="0"/>
        </w:rPr>
        <w:t xml:space="preserve">, commi da 1 a </w:t>
      </w:r>
      <w:r w:rsidR="0064096A">
        <w:rPr>
          <w:rFonts w:ascii="Times New Roman" w:hAnsi="Times New Roman" w:cs="Times New Roman"/>
          <w:color w:val="000000"/>
          <w:kern w:val="0"/>
        </w:rPr>
        <w:t>6</w:t>
      </w:r>
      <w:r w:rsidRPr="00C22D9D">
        <w:rPr>
          <w:rFonts w:ascii="Times New Roman" w:hAnsi="Times New Roman" w:cs="Times New Roman"/>
          <w:color w:val="000000"/>
          <w:kern w:val="0"/>
        </w:rPr>
        <w:t xml:space="preserve"> del D.Lgs. </w:t>
      </w:r>
      <w:r w:rsidR="0064096A">
        <w:rPr>
          <w:rFonts w:ascii="Times New Roman" w:hAnsi="Times New Roman" w:cs="Times New Roman"/>
          <w:color w:val="000000"/>
          <w:kern w:val="0"/>
        </w:rPr>
        <w:t>36</w:t>
      </w:r>
      <w:r w:rsidRPr="00C22D9D">
        <w:rPr>
          <w:rFonts w:ascii="Times New Roman" w:hAnsi="Times New Roman" w:cs="Times New Roman"/>
          <w:color w:val="000000"/>
          <w:kern w:val="0"/>
        </w:rPr>
        <w:t>/2</w:t>
      </w:r>
      <w:r w:rsidR="0064096A">
        <w:rPr>
          <w:rFonts w:ascii="Times New Roman" w:hAnsi="Times New Roman" w:cs="Times New Roman"/>
          <w:color w:val="000000"/>
          <w:kern w:val="0"/>
        </w:rPr>
        <w:t>023</w:t>
      </w:r>
      <w:r w:rsidRPr="00C22D9D">
        <w:rPr>
          <w:rFonts w:ascii="Times New Roman" w:hAnsi="Times New Roman" w:cs="Times New Roman"/>
          <w:color w:val="000000"/>
          <w:kern w:val="0"/>
        </w:rPr>
        <w:t>;</w:t>
      </w:r>
    </w:p>
    <w:p w14:paraId="64DA4BD6" w14:textId="0A42E9B8" w:rsidR="00C22D9D" w:rsidRPr="00C22D9D" w:rsidRDefault="00C22D9D" w:rsidP="00F016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di essere in regola con gli obblighi relativi al pagamento dei contributi previdenziali e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assistenziali a favore dei lavoratori, secondo la legislazione italiana;</w:t>
      </w:r>
    </w:p>
    <w:p w14:paraId="7393225E" w14:textId="4C328B14" w:rsidR="00C22D9D" w:rsidRPr="00C22D9D" w:rsidRDefault="00C22D9D" w:rsidP="00F016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di aver adempiuto agli obblighi in materia di sicurezza sui luoghi di lavoro previsti dalla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vigente normativa (D. Lgs. 81/2008);</w:t>
      </w:r>
    </w:p>
    <w:p w14:paraId="32D2A11A" w14:textId="128D7016" w:rsidR="00C22D9D" w:rsidRPr="00C22D9D" w:rsidRDefault="00C22D9D" w:rsidP="00F016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di aver ottemperato alle norme che disciplinano il diritto al lavoro dei disabili, ai sensi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dell’art. 17 della Legge 68/1999;</w:t>
      </w:r>
    </w:p>
    <w:p w14:paraId="649CF60A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DFB85CF" w14:textId="25294DA9" w:rsidR="00A50781" w:rsidRDefault="00C22D9D" w:rsidP="00A50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  <w:r w:rsidRPr="00A50781">
        <w:rPr>
          <w:rFonts w:ascii="Times New Roman" w:hAnsi="Times New Roman" w:cs="Times New Roman"/>
          <w:b/>
          <w:bCs/>
          <w:color w:val="000000"/>
          <w:kern w:val="0"/>
        </w:rPr>
        <w:t>DICHIARA INOLTRE</w:t>
      </w:r>
    </w:p>
    <w:p w14:paraId="3CE66BA3" w14:textId="77777777" w:rsidR="00A50781" w:rsidRDefault="00A50781" w:rsidP="00A50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390F8161" w14:textId="04158313" w:rsid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che ai sensi dell’art. 3 della Legge 136 del 13/08/2010 il sottoscritto si assume</w:t>
      </w:r>
      <w:r w:rsidR="00A50781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l’obbligo di rispettare la normativa relativa alla tracciabilità dei flussi finanziari pena nullità assoluta</w:t>
      </w:r>
      <w:r w:rsidR="00A50781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del contratto</w:t>
      </w:r>
      <w:r w:rsidR="00721294">
        <w:rPr>
          <w:rFonts w:ascii="Times New Roman" w:hAnsi="Times New Roman" w:cs="Times New Roman"/>
          <w:color w:val="000000"/>
          <w:kern w:val="0"/>
        </w:rPr>
        <w:t xml:space="preserve">, e che, </w:t>
      </w:r>
      <w:r w:rsidR="00721294" w:rsidRPr="00141B14">
        <w:rPr>
          <w:rFonts w:ascii="Times New Roman" w:hAnsi="Times New Roman" w:cs="Times New Roman"/>
          <w:color w:val="000000"/>
        </w:rPr>
        <w:t>in caso di aggiudicazione del contratto</w:t>
      </w:r>
      <w:r w:rsidR="00721294">
        <w:rPr>
          <w:rFonts w:ascii="Times New Roman" w:hAnsi="Times New Roman" w:cs="Times New Roman"/>
          <w:color w:val="000000"/>
        </w:rPr>
        <w:t xml:space="preserve">, </w:t>
      </w:r>
      <w:r w:rsidR="00721294" w:rsidRPr="00141B14">
        <w:rPr>
          <w:rFonts w:ascii="Times New Roman" w:hAnsi="Times New Roman" w:cs="Times New Roman"/>
          <w:color w:val="000000"/>
        </w:rPr>
        <w:t>assicur</w:t>
      </w:r>
      <w:r w:rsidR="00721294">
        <w:rPr>
          <w:rFonts w:ascii="Times New Roman" w:hAnsi="Times New Roman" w:cs="Times New Roman"/>
          <w:color w:val="000000"/>
        </w:rPr>
        <w:t>erà</w:t>
      </w:r>
      <w:r w:rsidR="00721294" w:rsidRPr="00141B14">
        <w:rPr>
          <w:rFonts w:ascii="Times New Roman" w:hAnsi="Times New Roman" w:cs="Times New Roman"/>
          <w:color w:val="000000"/>
        </w:rPr>
        <w:t xml:space="preserve"> una quota pari almeno al 30 per cento delle assunzioni necessarie per l'esecuzione del contratto o per la realizzazione di attività ad esso connesse o strumentali, sia all'occupazione giovanile sia all'occupazione femminile (articolo 47, comma 4, D.L. 77/2021).</w:t>
      </w:r>
    </w:p>
    <w:p w14:paraId="7BFBE7E7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22E32D0C" w14:textId="0E27BA78" w:rsidR="00C22D9D" w:rsidRDefault="00C22D9D" w:rsidP="00A50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A50781">
        <w:rPr>
          <w:rFonts w:ascii="Times New Roman" w:hAnsi="Times New Roman" w:cs="Times New Roman"/>
          <w:b/>
          <w:bCs/>
          <w:color w:val="000000"/>
          <w:kern w:val="0"/>
        </w:rPr>
        <w:t>PRENDE ATTO DEL FATTO CHE</w:t>
      </w:r>
    </w:p>
    <w:p w14:paraId="35A4CBB5" w14:textId="77777777" w:rsidR="00A50781" w:rsidRPr="00A50781" w:rsidRDefault="00A50781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971887E" w14:textId="104FC886" w:rsidR="00C22D9D" w:rsidRDefault="00C22D9D" w:rsidP="00B2656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0"/>
        </w:rPr>
      </w:pPr>
      <w:r w:rsidRPr="006D5FF7">
        <w:rPr>
          <w:rFonts w:ascii="Times New Roman" w:hAnsi="Times New Roman" w:cs="Times New Roman"/>
          <w:color w:val="000000"/>
          <w:kern w:val="0"/>
        </w:rPr>
        <w:t>l’esito della presente procedura non è in alcun modo vincolante per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color w:val="000000"/>
          <w:kern w:val="0"/>
        </w:rPr>
        <w:t>l’Amministrazione procedente che si riserva la più ampia discrezionalità rispetto alle decisioni da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color w:val="000000"/>
          <w:kern w:val="0"/>
        </w:rPr>
        <w:t>adottare;</w:t>
      </w:r>
    </w:p>
    <w:p w14:paraId="5B167C74" w14:textId="3F437C87" w:rsidR="00C22D9D" w:rsidRDefault="00C22D9D" w:rsidP="00B2656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0"/>
        </w:rPr>
      </w:pPr>
      <w:r w:rsidRPr="006D5FF7">
        <w:rPr>
          <w:rFonts w:ascii="Times New Roman" w:hAnsi="Times New Roman" w:cs="Times New Roman"/>
          <w:color w:val="000000"/>
          <w:kern w:val="0"/>
        </w:rPr>
        <w:t>il presente avviso non costituisce un invito ad offrire né un’offerta al pubblico ai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color w:val="000000"/>
          <w:kern w:val="0"/>
        </w:rPr>
        <w:t>sensi dell’art. 1336 c.c. né una promessa al pubblico ai sensi dell’art. 1989 c.c.;</w:t>
      </w:r>
    </w:p>
    <w:p w14:paraId="15092F83" w14:textId="34212CDC" w:rsidR="00C22D9D" w:rsidRDefault="00C22D9D" w:rsidP="00B2656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0"/>
        </w:rPr>
      </w:pPr>
      <w:r w:rsidRPr="006D5FF7">
        <w:rPr>
          <w:rFonts w:ascii="Times New Roman" w:hAnsi="Times New Roman" w:cs="Times New Roman"/>
          <w:color w:val="000000"/>
          <w:kern w:val="0"/>
        </w:rPr>
        <w:t>tale consultazione non ingenera negli operatori alcun affidamento sul successivo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color w:val="000000"/>
          <w:kern w:val="0"/>
        </w:rPr>
        <w:t>invito ad un’eventuale procedura;</w:t>
      </w:r>
    </w:p>
    <w:p w14:paraId="1C313BD3" w14:textId="3A112F76" w:rsidR="00C22D9D" w:rsidRPr="006D5FF7" w:rsidRDefault="006D5FF7" w:rsidP="00B2656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0"/>
        </w:rPr>
      </w:pPr>
      <w:r w:rsidRPr="006D5FF7">
        <w:rPr>
          <w:rFonts w:ascii="Times New Roman" w:hAnsi="Times New Roman" w:cs="Times New Roman"/>
          <w:color w:val="000000"/>
          <w:kern w:val="0"/>
        </w:rPr>
        <w:t>i</w:t>
      </w:r>
      <w:r w:rsidR="00C22D9D" w:rsidRPr="006D5FF7">
        <w:rPr>
          <w:rFonts w:ascii="Times New Roman" w:hAnsi="Times New Roman" w:cs="Times New Roman"/>
          <w:color w:val="000000"/>
          <w:kern w:val="0"/>
        </w:rPr>
        <w:t xml:space="preserve"> dati personali forniti o raccolti dal</w:t>
      </w:r>
      <w:r w:rsidRPr="006D5FF7">
        <w:rPr>
          <w:rFonts w:ascii="Times New Roman" w:hAnsi="Times New Roman" w:cs="Times New Roman"/>
          <w:color w:val="000000"/>
          <w:kern w:val="0"/>
        </w:rPr>
        <w:t>l’I</w:t>
      </w:r>
      <w:r w:rsidR="0064096A">
        <w:rPr>
          <w:rFonts w:ascii="Times New Roman" w:hAnsi="Times New Roman" w:cs="Times New Roman"/>
          <w:color w:val="000000"/>
          <w:kern w:val="0"/>
        </w:rPr>
        <w:t>NM</w:t>
      </w:r>
      <w:r w:rsidRPr="006D5FF7">
        <w:rPr>
          <w:rFonts w:ascii="Times New Roman" w:hAnsi="Times New Roman" w:cs="Times New Roman"/>
          <w:color w:val="000000"/>
          <w:kern w:val="0"/>
        </w:rPr>
        <w:t xml:space="preserve"> NEUROMED </w:t>
      </w:r>
      <w:r w:rsidR="0064096A">
        <w:rPr>
          <w:rFonts w:ascii="Times New Roman" w:hAnsi="Times New Roman" w:cs="Times New Roman"/>
          <w:color w:val="000000"/>
          <w:kern w:val="0"/>
        </w:rPr>
        <w:t xml:space="preserve">Spa </w:t>
      </w:r>
      <w:r w:rsidR="00C22D9D" w:rsidRPr="006D5FF7">
        <w:rPr>
          <w:rFonts w:ascii="Times New Roman" w:hAnsi="Times New Roman" w:cs="Times New Roman"/>
          <w:color w:val="000000"/>
          <w:kern w:val="0"/>
        </w:rPr>
        <w:t>sono trattati</w:t>
      </w:r>
      <w:r w:rsidRPr="006D5FF7">
        <w:rPr>
          <w:rFonts w:ascii="Times New Roman" w:hAnsi="Times New Roman" w:cs="Times New Roman"/>
          <w:color w:val="000000"/>
          <w:kern w:val="0"/>
        </w:rPr>
        <w:t xml:space="preserve"> </w:t>
      </w:r>
      <w:r w:rsidR="00C22D9D" w:rsidRPr="006D5FF7">
        <w:rPr>
          <w:rFonts w:ascii="Times New Roman" w:hAnsi="Times New Roman" w:cs="Times New Roman"/>
          <w:color w:val="000000"/>
          <w:kern w:val="0"/>
        </w:rPr>
        <w:t xml:space="preserve">secondo quanto previsto dal </w:t>
      </w:r>
      <w:r w:rsidR="00C22D9D" w:rsidRPr="006D5FF7">
        <w:rPr>
          <w:rFonts w:ascii="Times New Roman" w:hAnsi="Times New Roman" w:cs="Times New Roman"/>
          <w:i/>
          <w:iCs/>
          <w:color w:val="000000"/>
          <w:kern w:val="0"/>
        </w:rPr>
        <w:t>Regolamento Europeo 2016/679 relativo alla protezione</w:t>
      </w:r>
      <w:r w:rsidRPr="006D5FF7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="00C22D9D" w:rsidRPr="006D5FF7">
        <w:rPr>
          <w:rFonts w:ascii="Times New Roman" w:hAnsi="Times New Roman" w:cs="Times New Roman"/>
          <w:i/>
          <w:iCs/>
          <w:color w:val="000000"/>
          <w:kern w:val="0"/>
        </w:rPr>
        <w:t>delle persone</w:t>
      </w:r>
      <w:r w:rsidR="00A42F16">
        <w:rPr>
          <w:rFonts w:ascii="Times New Roman" w:hAnsi="Times New Roman" w:cs="Times New Roman"/>
          <w:i/>
          <w:iCs/>
          <w:color w:val="000000"/>
          <w:kern w:val="0"/>
        </w:rPr>
        <w:t xml:space="preserve"> e </w:t>
      </w:r>
      <w:r w:rsidR="00C22D9D" w:rsidRPr="006D5FF7">
        <w:rPr>
          <w:rFonts w:ascii="Times New Roman" w:hAnsi="Times New Roman" w:cs="Times New Roman"/>
          <w:i/>
          <w:iCs/>
          <w:color w:val="000000"/>
          <w:kern w:val="0"/>
        </w:rPr>
        <w:t>fisiche con riguardo al trattamento dei dati personali, nonché alla libera</w:t>
      </w:r>
      <w:r w:rsidRPr="006D5FF7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="00C22D9D" w:rsidRPr="006D5FF7">
        <w:rPr>
          <w:rFonts w:ascii="Times New Roman" w:hAnsi="Times New Roman" w:cs="Times New Roman"/>
          <w:i/>
          <w:iCs/>
          <w:color w:val="000000"/>
          <w:kern w:val="0"/>
        </w:rPr>
        <w:t xml:space="preserve">circolazione di tali dati e che abroga la direttiva 95/46/CE </w:t>
      </w:r>
      <w:r w:rsidR="00C22D9D" w:rsidRPr="006D5FF7">
        <w:rPr>
          <w:rFonts w:ascii="Times New Roman" w:hAnsi="Times New Roman" w:cs="Times New Roman"/>
          <w:color w:val="000000"/>
          <w:kern w:val="0"/>
        </w:rPr>
        <w:t>(di seguito GDPR).</w:t>
      </w:r>
    </w:p>
    <w:p w14:paraId="6AF73BEE" w14:textId="014F63EC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lastRenderedPageBreak/>
        <w:t>Allegati:</w:t>
      </w:r>
    </w:p>
    <w:p w14:paraId="24584266" w14:textId="3E1F1211" w:rsidR="006D5FF7" w:rsidRPr="00BA1998" w:rsidRDefault="006D5FF7" w:rsidP="00BA199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A1998">
        <w:rPr>
          <w:rFonts w:ascii="Times New Roman" w:hAnsi="Times New Roman" w:cs="Times New Roman"/>
          <w:color w:val="000000"/>
          <w:kern w:val="0"/>
        </w:rPr>
        <w:t>Elenco</w:t>
      </w:r>
      <w:r w:rsidR="003B6C1E" w:rsidRPr="00BA1998">
        <w:rPr>
          <w:rFonts w:ascii="Times New Roman" w:hAnsi="Times New Roman"/>
          <w:szCs w:val="24"/>
        </w:rPr>
        <w:t xml:space="preserve"> dei contratti svolti nell’ultimo triennio a favore di committenti pubblico o privati, con indicazione dei committenti, degli importi contrattuali e del buon esito o meno dei servizi forniti</w:t>
      </w:r>
      <w:r w:rsidR="00505763">
        <w:rPr>
          <w:rFonts w:ascii="Times New Roman" w:hAnsi="Times New Roman"/>
          <w:szCs w:val="24"/>
        </w:rPr>
        <w:t>, relativi ad esperienze analoghe a quella richiesta</w:t>
      </w:r>
      <w:r w:rsidR="00C2232C">
        <w:rPr>
          <w:rFonts w:ascii="Times New Roman" w:hAnsi="Times New Roman"/>
          <w:szCs w:val="24"/>
        </w:rPr>
        <w:t>, firmato digitalmente</w:t>
      </w:r>
    </w:p>
    <w:p w14:paraId="35A6A25D" w14:textId="12959AA3" w:rsidR="006D5FF7" w:rsidRDefault="0054350D" w:rsidP="00BA199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Preventivo offerto</w:t>
      </w:r>
    </w:p>
    <w:p w14:paraId="3E28190B" w14:textId="24EBA091" w:rsidR="00BA1998" w:rsidRPr="00BA1998" w:rsidRDefault="00BA1998" w:rsidP="00BA199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DURC in corso di validità</w:t>
      </w:r>
    </w:p>
    <w:p w14:paraId="4860DE31" w14:textId="77777777" w:rsidR="009A6BC4" w:rsidRDefault="009A6BC4" w:rsidP="009A6BC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BA1998">
        <w:rPr>
          <w:rFonts w:ascii="Times New Roman" w:hAnsi="Times New Roman" w:cs="Times New Roman"/>
          <w:color w:val="000000"/>
          <w:kern w:val="0"/>
        </w:rPr>
        <w:t>Fotocopia documento d'identità in corso di validità</w:t>
      </w:r>
    </w:p>
    <w:p w14:paraId="1A05C744" w14:textId="77777777" w:rsidR="00BA1998" w:rsidRDefault="00BA1998" w:rsidP="00BA199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kern w:val="0"/>
        </w:rPr>
      </w:pPr>
    </w:p>
    <w:p w14:paraId="18BFDDBE" w14:textId="77777777" w:rsidR="00A50781" w:rsidRPr="00C22D9D" w:rsidRDefault="00A50781" w:rsidP="00A5078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C22D9D">
        <w:rPr>
          <w:rFonts w:ascii="Times New Roman" w:hAnsi="Times New Roman" w:cs="Times New Roman"/>
          <w:i/>
          <w:iCs/>
          <w:color w:val="000000"/>
          <w:kern w:val="0"/>
        </w:rPr>
        <w:t>(Legale rappresentante o Persona</w:t>
      </w:r>
      <w:r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i/>
          <w:iCs/>
          <w:color w:val="000000"/>
          <w:kern w:val="0"/>
        </w:rPr>
        <w:t>autorizzata alla firma</w:t>
      </w:r>
      <w:r>
        <w:rPr>
          <w:rFonts w:ascii="Times New Roman" w:hAnsi="Times New Roman" w:cs="Times New Roman"/>
          <w:i/>
          <w:iCs/>
          <w:color w:val="000000"/>
          <w:kern w:val="0"/>
        </w:rPr>
        <w:t>)</w:t>
      </w:r>
    </w:p>
    <w:p w14:paraId="6EF75BE2" w14:textId="65D94571" w:rsidR="006D5FF7" w:rsidRPr="00C22D9D" w:rsidRDefault="006D5FF7" w:rsidP="00A5078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Firma digitale</w:t>
      </w:r>
    </w:p>
    <w:p w14:paraId="1CD4DB54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9F3647B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17D5E94E" w14:textId="77777777" w:rsidR="00B5383F" w:rsidRDefault="00B5383F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0D737C93" w14:textId="77777777" w:rsidR="00B5383F" w:rsidRDefault="00B5383F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0BA1FE3D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8F9F512" w14:textId="13B4C83E" w:rsidR="00C22D9D" w:rsidRPr="00A50781" w:rsidRDefault="00B5383F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NB: 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La presente</w:t>
      </w:r>
      <w:r w:rsidR="006D5FF7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dichiarazione deve essere sottoscritta </w:t>
      </w:r>
      <w:r w:rsidR="00E304C6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con firma digitale grafica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dal legale rappresentante o da</w:t>
      </w:r>
      <w:r w:rsidR="006D5FF7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persona autorizzata ad impegnare la ditta, mediante delega o procura o mandato d’agenzia (da</w:t>
      </w:r>
      <w:r w:rsidR="006D5FF7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allegare contestualmente in copia, corredata da fotocopia semplice di documento di identità del</w:t>
      </w:r>
      <w:r w:rsidR="006D5FF7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delegante).</w:t>
      </w:r>
    </w:p>
    <w:sectPr w:rsidR="00C22D9D" w:rsidRPr="00A50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4CEC"/>
    <w:multiLevelType w:val="hybridMultilevel"/>
    <w:tmpl w:val="9FF61FD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CB25FA"/>
    <w:multiLevelType w:val="hybridMultilevel"/>
    <w:tmpl w:val="5F885D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E2EA8"/>
    <w:multiLevelType w:val="hybridMultilevel"/>
    <w:tmpl w:val="13365CEC"/>
    <w:lvl w:ilvl="0" w:tplc="F85461DE">
      <w:numFmt w:val="bullet"/>
      <w:lvlText w:val="•"/>
      <w:lvlJc w:val="left"/>
      <w:pPr>
        <w:ind w:left="644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BC67A9B"/>
    <w:multiLevelType w:val="hybridMultilevel"/>
    <w:tmpl w:val="0EE48BA6"/>
    <w:lvl w:ilvl="0" w:tplc="F86868DE">
      <w:start w:val="1"/>
      <w:numFmt w:val="bullet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F910D9"/>
    <w:multiLevelType w:val="hybridMultilevel"/>
    <w:tmpl w:val="070A808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377ABF"/>
    <w:multiLevelType w:val="hybridMultilevel"/>
    <w:tmpl w:val="AAC4BD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634983">
    <w:abstractNumId w:val="0"/>
  </w:num>
  <w:num w:numId="2" w16cid:durableId="1084691849">
    <w:abstractNumId w:val="1"/>
  </w:num>
  <w:num w:numId="3" w16cid:durableId="1325478435">
    <w:abstractNumId w:val="2"/>
  </w:num>
  <w:num w:numId="4" w16cid:durableId="2105346844">
    <w:abstractNumId w:val="4"/>
  </w:num>
  <w:num w:numId="5" w16cid:durableId="577057611">
    <w:abstractNumId w:val="5"/>
  </w:num>
  <w:num w:numId="6" w16cid:durableId="1802992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9D"/>
    <w:rsid w:val="00007967"/>
    <w:rsid w:val="00034A80"/>
    <w:rsid w:val="0006248C"/>
    <w:rsid w:val="00074BAC"/>
    <w:rsid w:val="000D54E9"/>
    <w:rsid w:val="00252295"/>
    <w:rsid w:val="002768EC"/>
    <w:rsid w:val="00324DD8"/>
    <w:rsid w:val="00325B1E"/>
    <w:rsid w:val="003B6C1E"/>
    <w:rsid w:val="003B6D7F"/>
    <w:rsid w:val="004F086F"/>
    <w:rsid w:val="00505763"/>
    <w:rsid w:val="00516506"/>
    <w:rsid w:val="005245E0"/>
    <w:rsid w:val="00540845"/>
    <w:rsid w:val="0054350D"/>
    <w:rsid w:val="0064096A"/>
    <w:rsid w:val="00673700"/>
    <w:rsid w:val="006D5FF7"/>
    <w:rsid w:val="00721294"/>
    <w:rsid w:val="00763F1C"/>
    <w:rsid w:val="007F17D3"/>
    <w:rsid w:val="008E7D0A"/>
    <w:rsid w:val="00901F47"/>
    <w:rsid w:val="009027F5"/>
    <w:rsid w:val="00942404"/>
    <w:rsid w:val="00962B08"/>
    <w:rsid w:val="009A6BC4"/>
    <w:rsid w:val="00A42F16"/>
    <w:rsid w:val="00A50781"/>
    <w:rsid w:val="00A85913"/>
    <w:rsid w:val="00AD3A40"/>
    <w:rsid w:val="00AF468F"/>
    <w:rsid w:val="00B26561"/>
    <w:rsid w:val="00B5383F"/>
    <w:rsid w:val="00BA1998"/>
    <w:rsid w:val="00BE1E23"/>
    <w:rsid w:val="00C2232C"/>
    <w:rsid w:val="00C22D9D"/>
    <w:rsid w:val="00C41B9E"/>
    <w:rsid w:val="00C52581"/>
    <w:rsid w:val="00D15E21"/>
    <w:rsid w:val="00D20C8F"/>
    <w:rsid w:val="00DA07C8"/>
    <w:rsid w:val="00E304C6"/>
    <w:rsid w:val="00E7784A"/>
    <w:rsid w:val="00EF6DAD"/>
    <w:rsid w:val="00F0162A"/>
    <w:rsid w:val="00F911D0"/>
    <w:rsid w:val="00FA628A"/>
    <w:rsid w:val="00FB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5032"/>
  <w15:chartTrackingRefBased/>
  <w15:docId w15:val="{AC7CBD35-0BE3-44CA-944D-BAC71C06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2D9D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324DD8"/>
    <w:pPr>
      <w:spacing w:after="120" w:line="240" w:lineRule="auto"/>
    </w:pPr>
    <w:rPr>
      <w:rFonts w:ascii="Times" w:eastAsia="Times" w:hAnsi="Times" w:cs="Times New Roman"/>
      <w:kern w:val="0"/>
      <w:sz w:val="24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324DD8"/>
    <w:rPr>
      <w:rFonts w:ascii="Times" w:eastAsia="Times" w:hAnsi="Times" w:cs="Times New Roman"/>
      <w:kern w:val="0"/>
      <w:sz w:val="24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24DD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4DD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A42F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2F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2F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2F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2F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uromedgare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38935-C6DF-4C31-9DE2-8E0D26EE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Potena</dc:creator>
  <cp:keywords/>
  <dc:description/>
  <cp:lastModifiedBy>massimo Pillarella</cp:lastModifiedBy>
  <cp:revision>17</cp:revision>
  <cp:lastPrinted>2023-10-10T08:18:00Z</cp:lastPrinted>
  <dcterms:created xsi:type="dcterms:W3CDTF">2025-08-09T09:04:00Z</dcterms:created>
  <dcterms:modified xsi:type="dcterms:W3CDTF">2025-08-11T15:33:00Z</dcterms:modified>
</cp:coreProperties>
</file>